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1F703A" w:rsidRPr="00D95BFE" w:rsidTr="00D95BFE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D95BFE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145CB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Second Term English 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1F703A" w:rsidRPr="00D95BFE" w:rsidTr="00D95BFE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213BD8" w:rsidRPr="00D95BFE" w:rsidRDefault="00213BD8" w:rsidP="00D95BFE">
            <w:pPr>
              <w:pStyle w:val="Retraitcorpsdetexte2"/>
              <w:tabs>
                <w:tab w:val="right" w:pos="12616"/>
              </w:tabs>
              <w:ind w:left="17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  <w:u w:val="single"/>
              </w:rPr>
              <w:t>Liz:</w:t>
            </w:r>
            <w:r w:rsidRPr="00D95BFE">
              <w:rPr>
                <w:rFonts w:cs="Times New Roman"/>
                <w:sz w:val="28"/>
                <w:szCs w:val="28"/>
              </w:rPr>
              <w:t xml:space="preserve"> How do you fell now, Sally?</w:t>
            </w:r>
          </w:p>
          <w:p w:rsidR="00213BD8" w:rsidRPr="00D95BFE" w:rsidRDefault="00213BD8" w:rsidP="00D95BFE">
            <w:pPr>
              <w:pStyle w:val="Retraitcorpsdetexte2"/>
              <w:tabs>
                <w:tab w:val="right" w:pos="12616"/>
              </w:tabs>
              <w:ind w:left="17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  <w:u w:val="single"/>
              </w:rPr>
              <w:t>Sally:</w:t>
            </w:r>
            <w:r w:rsidRPr="00D95BFE">
              <w:rPr>
                <w:rFonts w:cs="Times New Roman"/>
                <w:sz w:val="28"/>
                <w:szCs w:val="28"/>
              </w:rPr>
              <w:t xml:space="preserve"> Oh, Mum, I really fell awful. I've got a headache and a sore throat, too.</w:t>
            </w:r>
          </w:p>
          <w:p w:rsidR="00213BD8" w:rsidRPr="00D95BFE" w:rsidRDefault="00213BD8" w:rsidP="00D95BFE">
            <w:pPr>
              <w:pStyle w:val="Retraitcorpsdetexte2"/>
              <w:tabs>
                <w:tab w:val="right" w:pos="12616"/>
              </w:tabs>
              <w:ind w:left="17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  <w:u w:val="single"/>
              </w:rPr>
              <w:t>Liz:</w:t>
            </w:r>
            <w:r w:rsidRPr="00D95BFE">
              <w:rPr>
                <w:rFonts w:cs="Times New Roman"/>
                <w:sz w:val="28"/>
                <w:szCs w:val="28"/>
              </w:rPr>
              <w:t xml:space="preserve"> Let's have a look at your throat. Say </w:t>
            </w:r>
            <w:proofErr w:type="spellStart"/>
            <w:r w:rsidRPr="00D95BFE">
              <w:rPr>
                <w:rFonts w:cs="Times New Roman"/>
                <w:sz w:val="28"/>
                <w:szCs w:val="28"/>
              </w:rPr>
              <w:t>Aah</w:t>
            </w:r>
            <w:proofErr w:type="spellEnd"/>
            <w:r w:rsidRPr="00D95BFE">
              <w:rPr>
                <w:rFonts w:cs="Times New Roman"/>
                <w:sz w:val="28"/>
                <w:szCs w:val="28"/>
              </w:rPr>
              <w:t>!</w:t>
            </w:r>
          </w:p>
          <w:p w:rsidR="00213BD8" w:rsidRPr="00D95BFE" w:rsidRDefault="00213BD8" w:rsidP="00D95BFE">
            <w:pPr>
              <w:pStyle w:val="Retraitcorpsdetexte2"/>
              <w:tabs>
                <w:tab w:val="right" w:pos="12616"/>
              </w:tabs>
              <w:ind w:left="17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  <w:u w:val="single"/>
              </w:rPr>
              <w:t>Sally:</w:t>
            </w:r>
            <w:r w:rsidRPr="00D95BF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95BFE">
              <w:rPr>
                <w:rFonts w:cs="Times New Roman"/>
                <w:sz w:val="28"/>
                <w:szCs w:val="28"/>
              </w:rPr>
              <w:t>Aah</w:t>
            </w:r>
            <w:proofErr w:type="spellEnd"/>
            <w:r w:rsidRPr="00D95BFE">
              <w:rPr>
                <w:rFonts w:cs="Times New Roman"/>
                <w:sz w:val="28"/>
                <w:szCs w:val="28"/>
              </w:rPr>
              <w:t>! It hurts.</w:t>
            </w:r>
          </w:p>
          <w:p w:rsidR="00213BD8" w:rsidRPr="00D95BFE" w:rsidRDefault="00213BD8" w:rsidP="00D95BFE">
            <w:pPr>
              <w:pStyle w:val="Retraitcorpsdetexte2"/>
              <w:tabs>
                <w:tab w:val="right" w:pos="12616"/>
              </w:tabs>
              <w:ind w:left="17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  <w:u w:val="single"/>
              </w:rPr>
              <w:t>Liz:</w:t>
            </w:r>
            <w:r w:rsidRPr="00D95BFE">
              <w:rPr>
                <w:rFonts w:cs="Times New Roman"/>
                <w:sz w:val="28"/>
                <w:szCs w:val="28"/>
              </w:rPr>
              <w:t xml:space="preserve"> I think you've got tonsillitis.</w:t>
            </w:r>
          </w:p>
          <w:p w:rsidR="00213BD8" w:rsidRPr="00D95BFE" w:rsidRDefault="00213BD8" w:rsidP="00D95BFE">
            <w:pPr>
              <w:pStyle w:val="Retraitcorpsdetexte2"/>
              <w:tabs>
                <w:tab w:val="right" w:pos="12616"/>
              </w:tabs>
              <w:ind w:left="17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  <w:u w:val="single"/>
              </w:rPr>
              <w:t>Sally:</w:t>
            </w:r>
            <w:r w:rsidRPr="00D95BFE">
              <w:rPr>
                <w:rFonts w:cs="Times New Roman"/>
                <w:sz w:val="28"/>
                <w:szCs w:val="28"/>
              </w:rPr>
              <w:t xml:space="preserve"> Can I go to Wang's party?</w:t>
            </w:r>
          </w:p>
          <w:p w:rsidR="00213BD8" w:rsidRPr="00D95BFE" w:rsidRDefault="00213BD8" w:rsidP="00D95BFE">
            <w:pPr>
              <w:pStyle w:val="Retraitcorpsdetexte2"/>
              <w:tabs>
                <w:tab w:val="right" w:pos="12616"/>
              </w:tabs>
              <w:ind w:left="17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  <w:u w:val="single"/>
              </w:rPr>
              <w:t>Liz:</w:t>
            </w:r>
            <w:r w:rsidRPr="00D95BFE">
              <w:rPr>
                <w:rFonts w:cs="Times New Roman"/>
                <w:sz w:val="28"/>
                <w:szCs w:val="28"/>
              </w:rPr>
              <w:t xml:space="preserve"> You can't! You mustn't go out. You must stay in bed and I'll phone the doctor.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</w:t>
            </w:r>
            <w:r w:rsidR="00D87D74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7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400A2E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>Read the text then answer these questions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9F7669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400A2E" w:rsidRPr="00D95BFE" w:rsidRDefault="00400A2E" w:rsidP="00D95BFE">
            <w:pPr>
              <w:pStyle w:val="Retraitcorpsdetexte2"/>
              <w:numPr>
                <w:ilvl w:val="0"/>
                <w:numId w:val="5"/>
              </w:numPr>
              <w:tabs>
                <w:tab w:val="right" w:pos="604"/>
                <w:tab w:val="right" w:pos="10772"/>
              </w:tabs>
              <w:ind w:left="1077" w:right="-288" w:hanging="357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How does Sally fell now?</w:t>
            </w:r>
          </w:p>
          <w:p w:rsidR="00400A2E" w:rsidRPr="00D95BFE" w:rsidRDefault="00400A2E" w:rsidP="00D95BFE">
            <w:pPr>
              <w:pStyle w:val="Retraitcorpsdetexte2"/>
              <w:numPr>
                <w:ilvl w:val="0"/>
                <w:numId w:val="5"/>
              </w:numPr>
              <w:tabs>
                <w:tab w:val="right" w:pos="604"/>
                <w:tab w:val="right" w:pos="10772"/>
              </w:tabs>
              <w:ind w:left="1077" w:right="-288" w:hanging="357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What does she suffer from?</w:t>
            </w:r>
          </w:p>
          <w:p w:rsidR="001F703A" w:rsidRPr="00D95BFE" w:rsidRDefault="00400A2E" w:rsidP="00D95BFE">
            <w:pPr>
              <w:numPr>
                <w:ilvl w:val="0"/>
                <w:numId w:val="5"/>
              </w:numPr>
              <w:bidi w:val="0"/>
              <w:ind w:left="1077" w:hanging="357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</w:rPr>
              <w:t>Must she stay in bed?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9A1AC9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>Read the text carefully and answer : True / False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40482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9A1AC9" w:rsidRPr="00D95BFE" w:rsidRDefault="009A1AC9" w:rsidP="00D95BFE">
            <w:pPr>
              <w:pStyle w:val="Retraitcorpsdetexte2"/>
              <w:numPr>
                <w:ilvl w:val="0"/>
                <w:numId w:val="6"/>
              </w:numPr>
              <w:ind w:right="924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Sally has got toothache. _________</w:t>
            </w:r>
          </w:p>
          <w:p w:rsidR="001F703A" w:rsidRPr="00D95BFE" w:rsidRDefault="009A1AC9" w:rsidP="00D95BFE">
            <w:pPr>
              <w:pStyle w:val="Retraitcorpsdetexte2"/>
              <w:numPr>
                <w:ilvl w:val="0"/>
                <w:numId w:val="6"/>
              </w:numPr>
              <w:ind w:right="924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Liz asked her to stay in bed. _______</w:t>
            </w:r>
          </w:p>
          <w:p w:rsidR="003B60DE" w:rsidRPr="00D95BFE" w:rsidRDefault="003B60DE" w:rsidP="00D95BFE">
            <w:pPr>
              <w:pStyle w:val="Retraitcorpsdetexte2"/>
              <w:numPr>
                <w:ilvl w:val="0"/>
                <w:numId w:val="6"/>
              </w:numPr>
              <w:ind w:right="924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Liz </w:t>
            </w:r>
            <w:r w:rsidR="0040482A" w:rsidRPr="00D95BFE">
              <w:rPr>
                <w:rFonts w:cs="Times New Roman"/>
                <w:sz w:val="28"/>
                <w:szCs w:val="28"/>
                <w:lang w:val="en-US"/>
              </w:rPr>
              <w:t>will phone the doctor</w:t>
            </w:r>
            <w:r w:rsidRPr="00D95BFE">
              <w:rPr>
                <w:rFonts w:cs="Times New Roman"/>
                <w:sz w:val="28"/>
                <w:szCs w:val="28"/>
              </w:rPr>
              <w:t>. _______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5D26E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1- </w:t>
            </w:r>
            <w:r w:rsidR="004D17FF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>Find the synonyms of these words from the text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734241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105500" w:rsidRPr="00D95BFE" w:rsidRDefault="00105500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</w:rPr>
              <w:t>pain</w:t>
            </w:r>
            <w:proofErr w:type="gramEnd"/>
            <w:r w:rsidRPr="00D95BFE">
              <w:rPr>
                <w:rFonts w:cs="Times New Roman"/>
                <w:sz w:val="28"/>
                <w:szCs w:val="28"/>
              </w:rPr>
              <w:t xml:space="preserve"> = ………………………    at the moment = ……………………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5F1241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>Turn these sentences into the negative and interrogative forms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( </w:t>
            </w:r>
            <w:r w:rsidR="0016664B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04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565B4F" w:rsidRPr="00D95BFE" w:rsidRDefault="00565B4F" w:rsidP="00D95BFE">
            <w:pPr>
              <w:pStyle w:val="Retraitcorpsdetexte2"/>
              <w:tabs>
                <w:tab w:val="right" w:pos="10772"/>
              </w:tabs>
              <w:ind w:left="0" w:right="29" w:firstLine="0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1- I must see the doctor.</w:t>
            </w:r>
            <w:r w:rsidR="00CB17FB" w:rsidRPr="00D95BFE">
              <w:rPr>
                <w:rFonts w:cs="Times New Roman"/>
                <w:sz w:val="28"/>
                <w:szCs w:val="28"/>
              </w:rPr>
              <w:t xml:space="preserve">     </w:t>
            </w:r>
            <w:r w:rsidRPr="00D95BFE">
              <w:rPr>
                <w:rFonts w:cs="Times New Roman"/>
                <w:b/>
                <w:bCs/>
                <w:sz w:val="28"/>
                <w:szCs w:val="28"/>
              </w:rPr>
              <w:t>N.F</w:t>
            </w:r>
            <w:r w:rsidRPr="00D95BFE">
              <w:rPr>
                <w:rFonts w:cs="Times New Roman"/>
                <w:sz w:val="28"/>
                <w:szCs w:val="28"/>
              </w:rPr>
              <w:t>. …………………………...………………………………</w:t>
            </w:r>
            <w:r w:rsidR="001632EA" w:rsidRPr="00D95BFE">
              <w:rPr>
                <w:rFonts w:cs="Times New Roman"/>
                <w:sz w:val="28"/>
                <w:szCs w:val="28"/>
              </w:rPr>
              <w:t>…</w:t>
            </w:r>
          </w:p>
          <w:p w:rsidR="00565B4F" w:rsidRPr="00D95BFE" w:rsidRDefault="00CB17FB" w:rsidP="00D95BFE">
            <w:pPr>
              <w:pStyle w:val="Retraitcorpsdetexte2"/>
              <w:ind w:left="0" w:right="29" w:firstLine="0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ab/>
            </w:r>
            <w:r w:rsidRPr="00D95BFE">
              <w:rPr>
                <w:rFonts w:cs="Times New Roman"/>
                <w:sz w:val="28"/>
                <w:szCs w:val="28"/>
              </w:rPr>
              <w:tab/>
            </w:r>
            <w:r w:rsidRPr="00D95BFE">
              <w:rPr>
                <w:rFonts w:cs="Times New Roman"/>
                <w:sz w:val="28"/>
                <w:szCs w:val="28"/>
              </w:rPr>
              <w:tab/>
            </w:r>
            <w:r w:rsidRPr="00D95BFE">
              <w:rPr>
                <w:rFonts w:cs="Times New Roman"/>
                <w:sz w:val="28"/>
                <w:szCs w:val="28"/>
              </w:rPr>
              <w:tab/>
              <w:t xml:space="preserve">  </w:t>
            </w:r>
            <w:proofErr w:type="spellStart"/>
            <w:r w:rsidR="00565B4F" w:rsidRPr="00D95BFE">
              <w:rPr>
                <w:rFonts w:cs="Times New Roman"/>
                <w:b/>
                <w:bCs/>
                <w:sz w:val="28"/>
                <w:szCs w:val="28"/>
              </w:rPr>
              <w:t>Int.F</w:t>
            </w:r>
            <w:proofErr w:type="spellEnd"/>
            <w:proofErr w:type="gramStart"/>
            <w:r w:rsidR="00565B4F" w:rsidRPr="00D95BFE">
              <w:rPr>
                <w:rFonts w:cs="Times New Roman"/>
                <w:sz w:val="28"/>
                <w:szCs w:val="28"/>
              </w:rPr>
              <w:t>. .…………………………….…..………………………</w:t>
            </w:r>
            <w:r w:rsidR="0016664B" w:rsidRPr="00D95BFE">
              <w:rPr>
                <w:rFonts w:cs="Times New Roman"/>
                <w:sz w:val="28"/>
                <w:szCs w:val="28"/>
              </w:rPr>
              <w:t>….</w:t>
            </w:r>
            <w:proofErr w:type="gramEnd"/>
          </w:p>
          <w:p w:rsidR="00565B4F" w:rsidRPr="00D95BFE" w:rsidRDefault="00565B4F" w:rsidP="00D95BFE">
            <w:pPr>
              <w:pStyle w:val="Retraitcorpsdetexte2"/>
              <w:tabs>
                <w:tab w:val="right" w:pos="10772"/>
              </w:tabs>
              <w:ind w:left="0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2- He should clean his teeth.</w:t>
            </w:r>
            <w:r w:rsidR="00CB17FB" w:rsidRPr="00D95BFE">
              <w:rPr>
                <w:rFonts w:cs="Times New Roman"/>
                <w:sz w:val="28"/>
                <w:szCs w:val="28"/>
              </w:rPr>
              <w:t xml:space="preserve">    </w:t>
            </w:r>
            <w:r w:rsidRPr="00D95BFE">
              <w:rPr>
                <w:rFonts w:cs="Times New Roman"/>
                <w:b/>
                <w:bCs/>
                <w:sz w:val="28"/>
                <w:szCs w:val="28"/>
              </w:rPr>
              <w:t>N.F</w:t>
            </w:r>
            <w:r w:rsidRPr="00D95BFE">
              <w:rPr>
                <w:rFonts w:cs="Times New Roman"/>
                <w:sz w:val="28"/>
                <w:szCs w:val="28"/>
              </w:rPr>
              <w:t>. ……………………………..….......…………………..</w:t>
            </w:r>
          </w:p>
          <w:p w:rsidR="001F703A" w:rsidRPr="00D95BFE" w:rsidRDefault="00F44B66" w:rsidP="00D95BFE">
            <w:pPr>
              <w:pStyle w:val="Retraitcorpsdetexte2"/>
              <w:ind w:left="0" w:firstLine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</w:rPr>
              <w:t>3-</w:t>
            </w:r>
            <w:r w:rsidR="00565B4F" w:rsidRPr="00D95BFE">
              <w:rPr>
                <w:rFonts w:cs="Times New Roman"/>
                <w:sz w:val="28"/>
                <w:szCs w:val="28"/>
              </w:rPr>
              <w:t>He can solve this Maths problem.</w:t>
            </w:r>
            <w:r w:rsidR="0016664B" w:rsidRPr="00D95BF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65B4F" w:rsidRPr="00D95BFE">
              <w:rPr>
                <w:rFonts w:cs="Times New Roman"/>
                <w:b/>
                <w:bCs/>
                <w:sz w:val="28"/>
                <w:szCs w:val="28"/>
              </w:rPr>
              <w:t>Int.F</w:t>
            </w:r>
            <w:proofErr w:type="spellEnd"/>
            <w:r w:rsidR="00565B4F" w:rsidRPr="00D95BFE">
              <w:rPr>
                <w:rFonts w:cs="Times New Roman"/>
                <w:sz w:val="28"/>
                <w:szCs w:val="28"/>
              </w:rPr>
              <w:t>. …………………………….…………</w:t>
            </w:r>
            <w:r w:rsidR="0016664B" w:rsidRPr="00D95BFE">
              <w:rPr>
                <w:rFonts w:cs="Times New Roman"/>
                <w:sz w:val="28"/>
                <w:szCs w:val="28"/>
              </w:rPr>
              <w:t>…………..</w:t>
            </w:r>
          </w:p>
          <w:p w:rsidR="001F703A" w:rsidRPr="00D95BFE" w:rsidRDefault="0016664B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B)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Classify the words according to the final sound of "S"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( </w:t>
            </w:r>
            <w:r w:rsidR="009120D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03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6664B" w:rsidRPr="00D95BFE" w:rsidRDefault="00083E22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feels / looks / </w:t>
            </w:r>
            <w:r w:rsidR="009120D0" w:rsidRPr="00D95BFE">
              <w:rPr>
                <w:rFonts w:cs="Times New Roman"/>
                <w:sz w:val="28"/>
                <w:szCs w:val="28"/>
                <w:lang w:bidi="ar-DZ"/>
              </w:rPr>
              <w:t>watches</w:t>
            </w:r>
          </w:p>
          <w:p w:rsidR="009120D0" w:rsidRPr="00D95BFE" w:rsidRDefault="009120D0" w:rsidP="00D95BFE">
            <w:pPr>
              <w:bidi w:val="0"/>
              <w:rPr>
                <w:rFonts w:cs="Times New Roman"/>
                <w:sz w:val="16"/>
                <w:szCs w:val="16"/>
                <w:lang w:bidi="ar-DZ"/>
              </w:rPr>
            </w:pPr>
          </w:p>
          <w:tbl>
            <w:tblPr>
              <w:tblW w:w="0" w:type="auto"/>
              <w:tblInd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9"/>
              <w:gridCol w:w="2410"/>
              <w:gridCol w:w="2410"/>
            </w:tblGrid>
            <w:tr w:rsidR="009120D0" w:rsidRPr="00D95BFE" w:rsidTr="00D95BFE">
              <w:tc>
                <w:tcPr>
                  <w:tcW w:w="2409" w:type="dxa"/>
                </w:tcPr>
                <w:p w:rsidR="009120D0" w:rsidRPr="00D95BFE" w:rsidRDefault="009120D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S /</w:t>
                  </w:r>
                </w:p>
              </w:tc>
              <w:tc>
                <w:tcPr>
                  <w:tcW w:w="2410" w:type="dxa"/>
                </w:tcPr>
                <w:p w:rsidR="009120D0" w:rsidRPr="00D95BFE" w:rsidRDefault="009120D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Z /</w:t>
                  </w:r>
                </w:p>
              </w:tc>
              <w:tc>
                <w:tcPr>
                  <w:tcW w:w="2410" w:type="dxa"/>
                </w:tcPr>
                <w:p w:rsidR="009120D0" w:rsidRPr="00D95BFE" w:rsidRDefault="009120D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IZ /</w:t>
                  </w:r>
                </w:p>
              </w:tc>
            </w:tr>
            <w:tr w:rsidR="009120D0" w:rsidRPr="00D95BFE" w:rsidTr="00D95BFE">
              <w:tc>
                <w:tcPr>
                  <w:tcW w:w="2409" w:type="dxa"/>
                </w:tcPr>
                <w:p w:rsidR="009120D0" w:rsidRPr="00D95BFE" w:rsidRDefault="009120D0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………………..</w:t>
                  </w:r>
                </w:p>
              </w:tc>
              <w:tc>
                <w:tcPr>
                  <w:tcW w:w="2410" w:type="dxa"/>
                </w:tcPr>
                <w:p w:rsidR="009120D0" w:rsidRPr="00D95BFE" w:rsidRDefault="009120D0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………………..</w:t>
                  </w:r>
                </w:p>
              </w:tc>
              <w:tc>
                <w:tcPr>
                  <w:tcW w:w="2410" w:type="dxa"/>
                </w:tcPr>
                <w:p w:rsidR="009120D0" w:rsidRPr="00D95BFE" w:rsidRDefault="009120D0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………………..</w:t>
                  </w:r>
                </w:p>
              </w:tc>
            </w:tr>
          </w:tbl>
          <w:p w:rsidR="009120D0" w:rsidRPr="00D95BFE" w:rsidRDefault="009120D0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335431" w:rsidRPr="00D95BFE" w:rsidRDefault="00335431" w:rsidP="00D95BFE">
            <w:pPr>
              <w:pStyle w:val="Retraitcorpsdetexte2"/>
              <w:tabs>
                <w:tab w:val="right" w:pos="567"/>
                <w:tab w:val="right" w:pos="10772"/>
              </w:tabs>
              <w:ind w:left="0" w:right="142" w:firstLine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>Order these words to get correct sentences</w:t>
            </w:r>
          </w:p>
          <w:p w:rsidR="00335431" w:rsidRPr="00D95BFE" w:rsidRDefault="00335431" w:rsidP="00D95BFE">
            <w:pPr>
              <w:pStyle w:val="Retraitcorpsdetexte2"/>
              <w:numPr>
                <w:ilvl w:val="0"/>
                <w:numId w:val="3"/>
              </w:numPr>
              <w:ind w:right="152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/ to / patient / the / attentively / doctor / listen / must /</w:t>
            </w:r>
          </w:p>
          <w:p w:rsidR="00335431" w:rsidRPr="00D95BFE" w:rsidRDefault="00335431" w:rsidP="00D95BFE">
            <w:pPr>
              <w:pStyle w:val="Retraitcorpsdetexte2"/>
              <w:ind w:left="89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- …………………………………………………………………………………..</w:t>
            </w:r>
          </w:p>
          <w:p w:rsidR="00335431" w:rsidRPr="00D95BFE" w:rsidRDefault="00335431" w:rsidP="00D95BFE">
            <w:pPr>
              <w:pStyle w:val="Retraitcorpsdetexte2"/>
              <w:numPr>
                <w:ilvl w:val="0"/>
                <w:numId w:val="3"/>
              </w:numPr>
              <w:ind w:right="152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/ The / answer / secretary / must / politely /</w:t>
            </w:r>
          </w:p>
          <w:p w:rsidR="00335431" w:rsidRPr="00D95BFE" w:rsidRDefault="00335431" w:rsidP="00D95BFE">
            <w:pPr>
              <w:pStyle w:val="Retraitcorpsdetexte2"/>
              <w:ind w:left="89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- …………………………………………………………………………………..</w:t>
            </w:r>
          </w:p>
          <w:p w:rsidR="00335431" w:rsidRPr="00D95BFE" w:rsidRDefault="00335431" w:rsidP="00D95BFE">
            <w:pPr>
              <w:pStyle w:val="Retraitcorpsdetexte2"/>
              <w:numPr>
                <w:ilvl w:val="0"/>
                <w:numId w:val="3"/>
              </w:numPr>
              <w:ind w:right="152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/ looks after / the baby / the mother / carefully /</w:t>
            </w:r>
          </w:p>
          <w:p w:rsidR="001F703A" w:rsidRPr="00D95BFE" w:rsidRDefault="007C35A3" w:rsidP="00D95BFE">
            <w:pPr>
              <w:bidi w:val="0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ab/>
              <w:t xml:space="preserve">  </w:t>
            </w:r>
            <w:r w:rsidR="00335431" w:rsidRPr="00D95BFE">
              <w:rPr>
                <w:rFonts w:cs="Times New Roman"/>
                <w:sz w:val="28"/>
                <w:szCs w:val="28"/>
              </w:rPr>
              <w:t>- …………………………………………………………………………………..</w:t>
            </w:r>
          </w:p>
          <w:p w:rsidR="007C35A3" w:rsidRPr="00D95BFE" w:rsidRDefault="007C35A3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1F703A" w:rsidRPr="00D95BFE" w:rsidTr="00D95BFE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1F703A" w:rsidRDefault="001F703A" w:rsidP="001F703A">
      <w:pPr>
        <w:bidi w:val="0"/>
        <w:rPr>
          <w:rFonts w:cs="Times New Roman"/>
          <w:sz w:val="28"/>
          <w:szCs w:val="28"/>
          <w:lang w:bidi="ar-DZ"/>
        </w:rPr>
      </w:pPr>
    </w:p>
    <w:sectPr w:rsidR="001F703A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F5"/>
    <w:multiLevelType w:val="hybridMultilevel"/>
    <w:tmpl w:val="E8C80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F8FBE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750DD"/>
    <w:multiLevelType w:val="hybridMultilevel"/>
    <w:tmpl w:val="CA629870"/>
    <w:lvl w:ilvl="0" w:tplc="A1E2C67E">
      <w:start w:val="1"/>
      <w:numFmt w:val="decimal"/>
      <w:lvlText w:val="%1-"/>
      <w:lvlJc w:val="left"/>
      <w:pPr>
        <w:tabs>
          <w:tab w:val="num" w:pos="927"/>
        </w:tabs>
        <w:ind w:hanging="360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>
    <w:nsid w:val="291B3444"/>
    <w:multiLevelType w:val="hybridMultilevel"/>
    <w:tmpl w:val="60202AB8"/>
    <w:lvl w:ilvl="0" w:tplc="224E8E74">
      <w:start w:val="1"/>
      <w:numFmt w:val="decimal"/>
      <w:lvlText w:val="%1-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  <w:rPr>
        <w:rFonts w:cs="Times New Roman"/>
      </w:rPr>
    </w:lvl>
  </w:abstractNum>
  <w:abstractNum w:abstractNumId="3">
    <w:nsid w:val="38543B18"/>
    <w:multiLevelType w:val="hybridMultilevel"/>
    <w:tmpl w:val="7E643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B7762"/>
    <w:multiLevelType w:val="hybridMultilevel"/>
    <w:tmpl w:val="D3C00ABC"/>
    <w:lvl w:ilvl="0" w:tplc="0A5CC5AC">
      <w:start w:val="1"/>
      <w:numFmt w:val="decimal"/>
      <w:lvlText w:val="%1)"/>
      <w:lvlJc w:val="left"/>
      <w:pPr>
        <w:tabs>
          <w:tab w:val="num" w:pos="1092"/>
        </w:tabs>
        <w:ind w:left="1092" w:righ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righ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righ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righ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righ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righ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righ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righ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right="6852" w:hanging="180"/>
      </w:pPr>
      <w:rPr>
        <w:rFonts w:cs="Times New Roman"/>
      </w:rPr>
    </w:lvl>
  </w:abstractNum>
  <w:abstractNum w:abstractNumId="5">
    <w:nsid w:val="71977414"/>
    <w:multiLevelType w:val="hybridMultilevel"/>
    <w:tmpl w:val="E8B2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3E22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7B08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990"/>
    <w:rsid w:val="001145CB"/>
    <w:rsid w:val="00117BD6"/>
    <w:rsid w:val="00120360"/>
    <w:rsid w:val="001233BA"/>
    <w:rsid w:val="001244A0"/>
    <w:rsid w:val="0012511C"/>
    <w:rsid w:val="001255E6"/>
    <w:rsid w:val="00126AC7"/>
    <w:rsid w:val="00126BAA"/>
    <w:rsid w:val="00126BBC"/>
    <w:rsid w:val="00126D68"/>
    <w:rsid w:val="00126D8F"/>
    <w:rsid w:val="00127C12"/>
    <w:rsid w:val="001303B4"/>
    <w:rsid w:val="00130C6C"/>
    <w:rsid w:val="00131281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2F13"/>
    <w:rsid w:val="001547F7"/>
    <w:rsid w:val="00156B3B"/>
    <w:rsid w:val="00157214"/>
    <w:rsid w:val="00157595"/>
    <w:rsid w:val="001616DF"/>
    <w:rsid w:val="001631A3"/>
    <w:rsid w:val="001632EA"/>
    <w:rsid w:val="00165562"/>
    <w:rsid w:val="0016664B"/>
    <w:rsid w:val="0017125D"/>
    <w:rsid w:val="00173794"/>
    <w:rsid w:val="00174D9B"/>
    <w:rsid w:val="00176DEB"/>
    <w:rsid w:val="00177B06"/>
    <w:rsid w:val="001829CC"/>
    <w:rsid w:val="001855A7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C86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23F3"/>
    <w:rsid w:val="00282E3A"/>
    <w:rsid w:val="00284416"/>
    <w:rsid w:val="002857EB"/>
    <w:rsid w:val="002913D5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AD2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129"/>
    <w:rsid w:val="002D32CF"/>
    <w:rsid w:val="002D33A3"/>
    <w:rsid w:val="002D4F6A"/>
    <w:rsid w:val="002D4F85"/>
    <w:rsid w:val="002D678D"/>
    <w:rsid w:val="002E2226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3000A5"/>
    <w:rsid w:val="00302733"/>
    <w:rsid w:val="00304727"/>
    <w:rsid w:val="00304EBC"/>
    <w:rsid w:val="003052AC"/>
    <w:rsid w:val="00306D98"/>
    <w:rsid w:val="00306F44"/>
    <w:rsid w:val="00312D95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408B5"/>
    <w:rsid w:val="00342403"/>
    <w:rsid w:val="00343D2D"/>
    <w:rsid w:val="00344548"/>
    <w:rsid w:val="003454BD"/>
    <w:rsid w:val="00345D61"/>
    <w:rsid w:val="00347175"/>
    <w:rsid w:val="00347D4C"/>
    <w:rsid w:val="00347F25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12C7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0E04"/>
    <w:rsid w:val="00431E85"/>
    <w:rsid w:val="00434C9C"/>
    <w:rsid w:val="00434DC7"/>
    <w:rsid w:val="00436EAC"/>
    <w:rsid w:val="004438D0"/>
    <w:rsid w:val="004518B8"/>
    <w:rsid w:val="00452769"/>
    <w:rsid w:val="00452D44"/>
    <w:rsid w:val="0045308C"/>
    <w:rsid w:val="0045330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6744"/>
    <w:rsid w:val="00486986"/>
    <w:rsid w:val="00492865"/>
    <w:rsid w:val="004932A0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52F"/>
    <w:rsid w:val="00506E26"/>
    <w:rsid w:val="00507A94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6AA"/>
    <w:rsid w:val="005627E3"/>
    <w:rsid w:val="00562CE7"/>
    <w:rsid w:val="0056425A"/>
    <w:rsid w:val="00564C79"/>
    <w:rsid w:val="00564D54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970AF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7D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531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C7DC7"/>
    <w:rsid w:val="006D025B"/>
    <w:rsid w:val="006D1725"/>
    <w:rsid w:val="006D3058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3C17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34B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2073"/>
    <w:rsid w:val="007A0A7D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472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DFB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EB8"/>
    <w:rsid w:val="0089014B"/>
    <w:rsid w:val="00890F06"/>
    <w:rsid w:val="0089242F"/>
    <w:rsid w:val="00892C85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D5E"/>
    <w:rsid w:val="008B6DC2"/>
    <w:rsid w:val="008B6FF3"/>
    <w:rsid w:val="008B7C3F"/>
    <w:rsid w:val="008C0B00"/>
    <w:rsid w:val="008C0D80"/>
    <w:rsid w:val="008C0E4C"/>
    <w:rsid w:val="008C1723"/>
    <w:rsid w:val="008C1AB7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120D0"/>
    <w:rsid w:val="00920179"/>
    <w:rsid w:val="009211E8"/>
    <w:rsid w:val="00921327"/>
    <w:rsid w:val="009258CF"/>
    <w:rsid w:val="009258D2"/>
    <w:rsid w:val="009265E8"/>
    <w:rsid w:val="00927D0C"/>
    <w:rsid w:val="00927F8E"/>
    <w:rsid w:val="0093348D"/>
    <w:rsid w:val="009349CD"/>
    <w:rsid w:val="00940E9C"/>
    <w:rsid w:val="00942F6A"/>
    <w:rsid w:val="00943075"/>
    <w:rsid w:val="009435B8"/>
    <w:rsid w:val="0094508E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4B66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6CD8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47E4A"/>
    <w:rsid w:val="00A50A2B"/>
    <w:rsid w:val="00A50B2D"/>
    <w:rsid w:val="00A529B7"/>
    <w:rsid w:val="00A52D2A"/>
    <w:rsid w:val="00A53421"/>
    <w:rsid w:val="00A544A9"/>
    <w:rsid w:val="00A5635A"/>
    <w:rsid w:val="00A57CC9"/>
    <w:rsid w:val="00A60E22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B14D4"/>
    <w:rsid w:val="00AB1C8E"/>
    <w:rsid w:val="00AB33C3"/>
    <w:rsid w:val="00AB3562"/>
    <w:rsid w:val="00AB5121"/>
    <w:rsid w:val="00AC0D83"/>
    <w:rsid w:val="00AC2E50"/>
    <w:rsid w:val="00AC4E70"/>
    <w:rsid w:val="00AC6AFE"/>
    <w:rsid w:val="00AC6EB2"/>
    <w:rsid w:val="00AC76A9"/>
    <w:rsid w:val="00AD0A1E"/>
    <w:rsid w:val="00AD437B"/>
    <w:rsid w:val="00AD4B1A"/>
    <w:rsid w:val="00AD55D2"/>
    <w:rsid w:val="00AD672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3BE6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B88"/>
    <w:rsid w:val="00B50CF4"/>
    <w:rsid w:val="00B51290"/>
    <w:rsid w:val="00B52539"/>
    <w:rsid w:val="00B539BF"/>
    <w:rsid w:val="00B53E60"/>
    <w:rsid w:val="00B54607"/>
    <w:rsid w:val="00B556BA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76D12"/>
    <w:rsid w:val="00B80C04"/>
    <w:rsid w:val="00B83F06"/>
    <w:rsid w:val="00B84004"/>
    <w:rsid w:val="00B86D2A"/>
    <w:rsid w:val="00B9045D"/>
    <w:rsid w:val="00B9240E"/>
    <w:rsid w:val="00B931DC"/>
    <w:rsid w:val="00B96604"/>
    <w:rsid w:val="00B96CBC"/>
    <w:rsid w:val="00B97010"/>
    <w:rsid w:val="00B97E6C"/>
    <w:rsid w:val="00BA05A4"/>
    <w:rsid w:val="00BA19E2"/>
    <w:rsid w:val="00BA2220"/>
    <w:rsid w:val="00BA2C04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25E8"/>
    <w:rsid w:val="00BD3752"/>
    <w:rsid w:val="00BD3D63"/>
    <w:rsid w:val="00BD485B"/>
    <w:rsid w:val="00BD49DA"/>
    <w:rsid w:val="00BD7104"/>
    <w:rsid w:val="00BE16F2"/>
    <w:rsid w:val="00BE1F92"/>
    <w:rsid w:val="00BE28E1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1E83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60CAE"/>
    <w:rsid w:val="00C613C6"/>
    <w:rsid w:val="00C6393B"/>
    <w:rsid w:val="00C63D36"/>
    <w:rsid w:val="00C6418A"/>
    <w:rsid w:val="00C70CBE"/>
    <w:rsid w:val="00C71D2C"/>
    <w:rsid w:val="00C746DF"/>
    <w:rsid w:val="00C747CF"/>
    <w:rsid w:val="00C77BA4"/>
    <w:rsid w:val="00C81727"/>
    <w:rsid w:val="00C83EC3"/>
    <w:rsid w:val="00C83FB0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46D8"/>
    <w:rsid w:val="00D15FB8"/>
    <w:rsid w:val="00D1612F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3CD5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87D74"/>
    <w:rsid w:val="00D90A2A"/>
    <w:rsid w:val="00D91594"/>
    <w:rsid w:val="00D91DDB"/>
    <w:rsid w:val="00D95BFE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23E1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252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02D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2007-08-01T09:58:00Z</cp:lastPrinted>
  <dcterms:created xsi:type="dcterms:W3CDTF">2009-11-16T11:58:00Z</dcterms:created>
  <dcterms:modified xsi:type="dcterms:W3CDTF">2009-11-16T11:58:00Z</dcterms:modified>
</cp:coreProperties>
</file>